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CA" w:rsidRPr="00BE3CCA" w:rsidRDefault="00BE3CCA" w:rsidP="00BE3CCA">
      <w:pPr>
        <w:jc w:val="center"/>
        <w:rPr>
          <w:rFonts w:ascii="Times New Roman" w:hAnsi="Times New Roman" w:cs="Times New Roman"/>
          <w:sz w:val="32"/>
          <w:szCs w:val="32"/>
        </w:rPr>
      </w:pPr>
      <w:r w:rsidRPr="00BE3CCA">
        <w:rPr>
          <w:rFonts w:ascii="Times New Roman" w:hAnsi="Times New Roman" w:cs="Times New Roman"/>
          <w:sz w:val="32"/>
          <w:szCs w:val="32"/>
        </w:rPr>
        <w:t>ПРОТОКОЛ</w:t>
      </w:r>
    </w:p>
    <w:p w:rsidR="00BE3CCA" w:rsidRPr="00BE3CCA" w:rsidRDefault="00BE3CCA" w:rsidP="00BE3CCA">
      <w:pPr>
        <w:jc w:val="center"/>
        <w:rPr>
          <w:rFonts w:ascii="Times New Roman" w:hAnsi="Times New Roman" w:cs="Times New Roman"/>
          <w:sz w:val="32"/>
          <w:szCs w:val="32"/>
        </w:rPr>
      </w:pPr>
      <w:r w:rsidRPr="00BE3CCA">
        <w:rPr>
          <w:rFonts w:ascii="Times New Roman" w:hAnsi="Times New Roman" w:cs="Times New Roman"/>
          <w:sz w:val="32"/>
          <w:szCs w:val="32"/>
        </w:rPr>
        <w:t xml:space="preserve">ПРЫЖКИ В ДЛИНУ С МЕСТА  </w:t>
      </w:r>
    </w:p>
    <w:p w:rsidR="00BE3CCA" w:rsidRPr="00F346EC" w:rsidRDefault="00D57DAA" w:rsidP="00D57DAA">
      <w:pPr>
        <w:tabs>
          <w:tab w:val="center" w:pos="4677"/>
          <w:tab w:val="left" w:pos="675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E3CCA" w:rsidRPr="00F346EC">
        <w:rPr>
          <w:rFonts w:ascii="Times New Roman" w:hAnsi="Times New Roman" w:cs="Times New Roman"/>
          <w:b/>
          <w:sz w:val="32"/>
          <w:szCs w:val="32"/>
        </w:rPr>
        <w:t>ЮНОШИ</w:t>
      </w:r>
      <w:r w:rsidR="00870E51">
        <w:rPr>
          <w:rFonts w:ascii="Times New Roman" w:hAnsi="Times New Roman" w:cs="Times New Roman"/>
          <w:b/>
          <w:sz w:val="32"/>
          <w:szCs w:val="32"/>
        </w:rPr>
        <w:t xml:space="preserve"> И ДЕВУШКИ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E3A7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4F6EF8">
        <w:rPr>
          <w:rFonts w:ascii="Times New Roman" w:hAnsi="Times New Roman" w:cs="Times New Roman"/>
          <w:b/>
          <w:sz w:val="32"/>
          <w:szCs w:val="32"/>
        </w:rPr>
        <w:t>1</w:t>
      </w:r>
      <w:r w:rsidR="00870E5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4F6EF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:rsidR="00BE3CCA" w:rsidRPr="00BE3CCA" w:rsidRDefault="00BE3CCA" w:rsidP="00BE3CCA">
      <w:pPr>
        <w:tabs>
          <w:tab w:val="left" w:pos="1191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91"/>
        <w:gridCol w:w="228"/>
        <w:gridCol w:w="580"/>
        <w:gridCol w:w="129"/>
        <w:gridCol w:w="1299"/>
        <w:gridCol w:w="1032"/>
        <w:gridCol w:w="1033"/>
        <w:gridCol w:w="1033"/>
        <w:gridCol w:w="1141"/>
        <w:gridCol w:w="1408"/>
      </w:tblGrid>
      <w:tr w:rsidR="00BE3CCA" w:rsidTr="004F6EF8">
        <w:tc>
          <w:tcPr>
            <w:tcW w:w="567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1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808" w:type="dxa"/>
            <w:gridSpan w:val="2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28" w:type="dxa"/>
            <w:gridSpan w:val="2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032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408" w:type="dxa"/>
          </w:tcPr>
          <w:p w:rsidR="00BE3CCA" w:rsidRDefault="00BE3CCA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E3CCA" w:rsidTr="004F6EF8">
        <w:tc>
          <w:tcPr>
            <w:tcW w:w="11341" w:type="dxa"/>
            <w:gridSpan w:val="11"/>
          </w:tcPr>
          <w:p w:rsidR="004F6EF8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CA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F8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Карина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Евдокименко Диана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Гайдукевич Елизавета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Александр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Плехоткин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Владимир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4F6EF8" w:rsidTr="004F6EF8">
        <w:tc>
          <w:tcPr>
            <w:tcW w:w="567" w:type="dxa"/>
          </w:tcPr>
          <w:p w:rsidR="004F6EF8" w:rsidRDefault="004F6EF8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91" w:type="dxa"/>
          </w:tcPr>
          <w:p w:rsidR="004F6EF8" w:rsidRDefault="004F6EF8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808" w:type="dxa"/>
            <w:gridSpan w:val="2"/>
          </w:tcPr>
          <w:p w:rsidR="004F6EF8" w:rsidRDefault="004F6EF8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4F6EF8" w:rsidRDefault="00723F49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32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033" w:type="dxa"/>
          </w:tcPr>
          <w:p w:rsidR="004F6EF8" w:rsidRDefault="00666623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1" w:type="dxa"/>
          </w:tcPr>
          <w:p w:rsidR="004F6EF8" w:rsidRPr="00CD449A" w:rsidRDefault="00666623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408" w:type="dxa"/>
          </w:tcPr>
          <w:p w:rsidR="004F6EF8" w:rsidRPr="000A555F" w:rsidRDefault="00AD0DA7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E3CCA" w:rsidTr="004F6EF8">
        <w:tc>
          <w:tcPr>
            <w:tcW w:w="11341" w:type="dxa"/>
            <w:gridSpan w:val="11"/>
          </w:tcPr>
          <w:p w:rsidR="004F6EF8" w:rsidRDefault="004F6EF8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CA" w:rsidRDefault="00870E51" w:rsidP="00A42D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51">
              <w:rPr>
                <w:rFonts w:ascii="Times New Roman" w:hAnsi="Times New Roman" w:cs="Times New Roman"/>
                <w:sz w:val="28"/>
                <w:szCs w:val="28"/>
              </w:rPr>
              <w:t xml:space="preserve">Минская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Даша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Алексей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Александр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Александр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91" w:type="dxa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08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gridSpan w:val="2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BE3CCA" w:rsidTr="004F6EF8">
        <w:tc>
          <w:tcPr>
            <w:tcW w:w="11341" w:type="dxa"/>
            <w:gridSpan w:val="11"/>
          </w:tcPr>
          <w:p w:rsidR="005B0455" w:rsidRDefault="005B0455" w:rsidP="004F6EF8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CA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Витебская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Смагина Екатерина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Эмилия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Ольга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Татьяна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 Никита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Никита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Антон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AD0DA7" w:rsidTr="004F6EF8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Даниил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08" w:type="dxa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E3CCA" w:rsidTr="004F6EF8">
        <w:tc>
          <w:tcPr>
            <w:tcW w:w="11341" w:type="dxa"/>
            <w:gridSpan w:val="11"/>
          </w:tcPr>
          <w:p w:rsidR="00BE3CCA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F8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="00BE3CC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Анна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Сивохин Тимофей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Иван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Егор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AD0DA7" w:rsidTr="00AD0DA7">
        <w:tc>
          <w:tcPr>
            <w:tcW w:w="567" w:type="dxa"/>
          </w:tcPr>
          <w:p w:rsidR="00AD0DA7" w:rsidRDefault="00AD0DA7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gridSpan w:val="2"/>
          </w:tcPr>
          <w:p w:rsidR="00AD0DA7" w:rsidRDefault="00AD0DA7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Александр</w:t>
            </w:r>
          </w:p>
        </w:tc>
        <w:tc>
          <w:tcPr>
            <w:tcW w:w="709" w:type="dxa"/>
            <w:gridSpan w:val="2"/>
          </w:tcPr>
          <w:p w:rsidR="00AD0DA7" w:rsidRDefault="00AD0DA7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32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33" w:type="dxa"/>
          </w:tcPr>
          <w:p w:rsidR="00AD0DA7" w:rsidRDefault="00AD0DA7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41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408" w:type="dxa"/>
            <w:vAlign w:val="center"/>
          </w:tcPr>
          <w:p w:rsidR="00AD0DA7" w:rsidRPr="00AD0DA7" w:rsidRDefault="00AD0DA7" w:rsidP="00AD0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BE3CCA" w:rsidTr="004F6EF8">
        <w:tc>
          <w:tcPr>
            <w:tcW w:w="11341" w:type="dxa"/>
            <w:gridSpan w:val="11"/>
          </w:tcPr>
          <w:p w:rsidR="00DB171D" w:rsidRDefault="00DB171D" w:rsidP="00387748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CA" w:rsidRDefault="004F6EF8" w:rsidP="004F6EF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F8">
              <w:rPr>
                <w:rFonts w:ascii="Times New Roman" w:hAnsi="Times New Roman" w:cs="Times New Roman"/>
                <w:sz w:val="28"/>
                <w:szCs w:val="28"/>
              </w:rPr>
              <w:t xml:space="preserve">г. Минск </w:t>
            </w:r>
          </w:p>
        </w:tc>
      </w:tr>
      <w:tr w:rsidR="0039631B" w:rsidTr="00BD54D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Tr="00BD54D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Екатерина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39631B" w:rsidTr="00BD54D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Полина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39631B" w:rsidTr="00BD54D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39631B" w:rsidTr="00BD54D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</w:tr>
      <w:tr w:rsidR="0039631B" w:rsidTr="00BD54D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9631B" w:rsidTr="0092325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39631B" w:rsidTr="0092325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</w:tc>
      </w:tr>
      <w:tr w:rsidR="0039631B" w:rsidTr="0092325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Панкрат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Tr="0092325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Нелюб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39631B" w:rsidTr="0092325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Александр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39631B" w:rsidTr="00923253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41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408" w:type="dxa"/>
            <w:vAlign w:val="center"/>
          </w:tcPr>
          <w:p w:rsidR="0039631B" w:rsidRPr="0039631B" w:rsidRDefault="0039631B" w:rsidP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BE3CCA" w:rsidTr="004F6EF8">
        <w:tc>
          <w:tcPr>
            <w:tcW w:w="11341" w:type="dxa"/>
            <w:gridSpan w:val="11"/>
          </w:tcPr>
          <w:p w:rsidR="00387748" w:rsidRDefault="00387748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8" w:rsidRDefault="004F6EF8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CA" w:rsidRDefault="004F6EF8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Гомельская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F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39631B" w:rsidTr="00150F71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Рената-Ксения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Tr="00150F71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Юлия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39631B" w:rsidTr="00150F71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Tr="00150F71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39631B" w:rsidTr="00150F71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Дарья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39631B" w:rsidTr="00150F71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Пушнина Алина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39631B" w:rsidTr="003F28FB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Tr="003F28FB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Александр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</w:tc>
      </w:tr>
      <w:tr w:rsidR="0039631B" w:rsidTr="003F28FB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39631B" w:rsidTr="003F28FB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Сергей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</w:t>
            </w:r>
          </w:p>
        </w:tc>
      </w:tr>
      <w:tr w:rsidR="0039631B" w:rsidTr="003F28FB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</w:tr>
      <w:tr w:rsidR="0039631B" w:rsidTr="003F28FB">
        <w:tc>
          <w:tcPr>
            <w:tcW w:w="567" w:type="dxa"/>
          </w:tcPr>
          <w:p w:rsidR="0039631B" w:rsidRDefault="0039631B" w:rsidP="00A42D9A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870E51" w:rsidTr="004F6EF8">
        <w:tc>
          <w:tcPr>
            <w:tcW w:w="11341" w:type="dxa"/>
            <w:gridSpan w:val="11"/>
          </w:tcPr>
          <w:p w:rsidR="00870E51" w:rsidRDefault="004F6EF8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F8">
              <w:rPr>
                <w:rFonts w:ascii="Times New Roman" w:hAnsi="Times New Roman" w:cs="Times New Roman"/>
                <w:sz w:val="28"/>
                <w:szCs w:val="28"/>
              </w:rPr>
              <w:t xml:space="preserve">Брестская </w:t>
            </w:r>
            <w:r w:rsidR="00870E51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bookmarkStart w:id="0" w:name="_GoBack"/>
        <w:bookmarkEnd w:id="0"/>
      </w:tr>
      <w:tr w:rsidR="0039631B" w:rsidRPr="000A555F" w:rsidTr="00A067E6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39631B" w:rsidRPr="000A555F" w:rsidTr="00A067E6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</w:tr>
      <w:tr w:rsidR="0039631B" w:rsidRPr="000A555F" w:rsidTr="00A067E6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RPr="000A555F" w:rsidTr="00A067E6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</w:tc>
      </w:tr>
      <w:tr w:rsidR="0039631B" w:rsidRPr="000A555F" w:rsidTr="00A067E6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</w:tr>
      <w:tr w:rsidR="0039631B" w:rsidRPr="000A555F" w:rsidTr="00A067E6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41" w:type="dxa"/>
            <w:vAlign w:val="center"/>
          </w:tcPr>
          <w:p w:rsidR="0039631B" w:rsidRPr="0039631B" w:rsidRDefault="00B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1408" w:type="dxa"/>
            <w:vAlign w:val="center"/>
          </w:tcPr>
          <w:p w:rsidR="0039631B" w:rsidRPr="0039631B" w:rsidRDefault="00BC1E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39631B" w:rsidRPr="000A555F" w:rsidTr="00821805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</w:tr>
      <w:tr w:rsidR="0039631B" w:rsidRPr="000A555F" w:rsidTr="00821805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39631B" w:rsidRPr="000A555F" w:rsidTr="00821805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Андрей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39631B" w:rsidRPr="000A555F" w:rsidTr="00821805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39631B" w:rsidRPr="000A555F" w:rsidTr="00821805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Роман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9631B" w:rsidRPr="000A555F" w:rsidTr="00821805">
        <w:tc>
          <w:tcPr>
            <w:tcW w:w="567" w:type="dxa"/>
          </w:tcPr>
          <w:p w:rsidR="0039631B" w:rsidRDefault="0039631B" w:rsidP="00870E51">
            <w:pPr>
              <w:tabs>
                <w:tab w:val="left" w:pos="19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gridSpan w:val="2"/>
          </w:tcPr>
          <w:p w:rsidR="0039631B" w:rsidRDefault="0039631B" w:rsidP="009D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Евгений</w:t>
            </w:r>
          </w:p>
        </w:tc>
        <w:tc>
          <w:tcPr>
            <w:tcW w:w="709" w:type="dxa"/>
            <w:gridSpan w:val="2"/>
          </w:tcPr>
          <w:p w:rsidR="0039631B" w:rsidRDefault="0039631B" w:rsidP="009D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39631B" w:rsidRDefault="0039631B" w:rsidP="00870E5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2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033" w:type="dxa"/>
          </w:tcPr>
          <w:p w:rsidR="0039631B" w:rsidRDefault="0039631B" w:rsidP="0039631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1408" w:type="dxa"/>
            <w:vAlign w:val="center"/>
          </w:tcPr>
          <w:p w:rsidR="0039631B" w:rsidRPr="0039631B" w:rsidRDefault="003963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</w:tr>
    </w:tbl>
    <w:p w:rsidR="00BE3CCA" w:rsidRDefault="00BE3CCA" w:rsidP="00BE3CCA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p w:rsidR="001C6A8F" w:rsidRDefault="001C6A8F" w:rsidP="001C6A8F">
      <w:pPr>
        <w:rPr>
          <w:rFonts w:ascii="Times New Roman" w:hAnsi="Times New Roman" w:cs="Times New Roman"/>
          <w:sz w:val="32"/>
          <w:szCs w:val="32"/>
        </w:rPr>
      </w:pPr>
    </w:p>
    <w:p w:rsidR="004F6EF8" w:rsidRDefault="004F6EF8" w:rsidP="001C6A8F">
      <w:pPr>
        <w:rPr>
          <w:rFonts w:ascii="Times New Roman" w:hAnsi="Times New Roman" w:cs="Times New Roman"/>
          <w:sz w:val="32"/>
          <w:szCs w:val="32"/>
        </w:rPr>
      </w:pPr>
    </w:p>
    <w:p w:rsidR="004F6EF8" w:rsidRDefault="004F6EF8" w:rsidP="001C6A8F">
      <w:pPr>
        <w:rPr>
          <w:rFonts w:ascii="Times New Roman" w:hAnsi="Times New Roman" w:cs="Times New Roman"/>
          <w:sz w:val="32"/>
          <w:szCs w:val="32"/>
        </w:rPr>
      </w:pPr>
    </w:p>
    <w:p w:rsidR="004F6EF8" w:rsidRDefault="004F6EF8" w:rsidP="001C6A8F">
      <w:pPr>
        <w:rPr>
          <w:rFonts w:ascii="Times New Roman" w:hAnsi="Times New Roman" w:cs="Times New Roman"/>
          <w:sz w:val="32"/>
          <w:szCs w:val="32"/>
        </w:rPr>
      </w:pPr>
    </w:p>
    <w:p w:rsidR="004F6EF8" w:rsidRDefault="004F6EF8" w:rsidP="001C6A8F">
      <w:pPr>
        <w:rPr>
          <w:rFonts w:ascii="Times New Roman" w:hAnsi="Times New Roman" w:cs="Times New Roman"/>
          <w:sz w:val="32"/>
          <w:szCs w:val="32"/>
        </w:rPr>
      </w:pPr>
    </w:p>
    <w:p w:rsidR="001C6A8F" w:rsidRDefault="001C6A8F" w:rsidP="001C6A8F">
      <w:pPr>
        <w:tabs>
          <w:tab w:val="left" w:pos="666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Судья </w:t>
      </w:r>
      <w:r>
        <w:rPr>
          <w:rFonts w:ascii="Times New Roman" w:hAnsi="Times New Roman" w:cs="Times New Roman"/>
          <w:sz w:val="32"/>
          <w:szCs w:val="32"/>
        </w:rPr>
        <w:tab/>
      </w:r>
      <w:r w:rsidR="003E3A76">
        <w:rPr>
          <w:rFonts w:ascii="Times New Roman" w:hAnsi="Times New Roman" w:cs="Times New Roman"/>
          <w:sz w:val="32"/>
          <w:szCs w:val="32"/>
        </w:rPr>
        <w:t xml:space="preserve">К.Ф. </w:t>
      </w:r>
      <w:proofErr w:type="spellStart"/>
      <w:r w:rsidR="003E3A76">
        <w:rPr>
          <w:rFonts w:ascii="Times New Roman" w:hAnsi="Times New Roman" w:cs="Times New Roman"/>
          <w:sz w:val="32"/>
          <w:szCs w:val="32"/>
        </w:rPr>
        <w:t>Качановский</w:t>
      </w:r>
      <w:proofErr w:type="spellEnd"/>
    </w:p>
    <w:p w:rsidR="00963A89" w:rsidRDefault="003E3A76" w:rsidP="003E3A76">
      <w:pPr>
        <w:tabs>
          <w:tab w:val="left" w:pos="5262"/>
          <w:tab w:val="left" w:pos="6667"/>
        </w:tabs>
        <w:rPr>
          <w:rFonts w:ascii="Times New Roman" w:hAnsi="Times New Roman" w:cs="Times New Roman"/>
          <w:sz w:val="32"/>
          <w:szCs w:val="32"/>
        </w:rPr>
      </w:pPr>
      <w:r w:rsidRPr="003E3A76">
        <w:rPr>
          <w:rFonts w:ascii="Times New Roman" w:hAnsi="Times New Roman" w:cs="Times New Roman"/>
          <w:sz w:val="32"/>
          <w:szCs w:val="32"/>
        </w:rPr>
        <w:t>Секретарь</w:t>
      </w:r>
      <w:r w:rsidR="001C6A8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Голякович</w:t>
      </w:r>
      <w:proofErr w:type="spellEnd"/>
    </w:p>
    <w:sectPr w:rsidR="0096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CA"/>
    <w:rsid w:val="00035BD7"/>
    <w:rsid w:val="00060A7A"/>
    <w:rsid w:val="00096FF5"/>
    <w:rsid w:val="000A1EFF"/>
    <w:rsid w:val="00114FD7"/>
    <w:rsid w:val="00115F4A"/>
    <w:rsid w:val="00150FCA"/>
    <w:rsid w:val="00157A36"/>
    <w:rsid w:val="001C6A8F"/>
    <w:rsid w:val="00230109"/>
    <w:rsid w:val="00275059"/>
    <w:rsid w:val="003025B8"/>
    <w:rsid w:val="00387748"/>
    <w:rsid w:val="0039631B"/>
    <w:rsid w:val="003E3A76"/>
    <w:rsid w:val="004F6EF8"/>
    <w:rsid w:val="005308F1"/>
    <w:rsid w:val="005B0455"/>
    <w:rsid w:val="005C6663"/>
    <w:rsid w:val="006307B0"/>
    <w:rsid w:val="00666623"/>
    <w:rsid w:val="006F3EDC"/>
    <w:rsid w:val="00723F49"/>
    <w:rsid w:val="00767F00"/>
    <w:rsid w:val="00807917"/>
    <w:rsid w:val="008111ED"/>
    <w:rsid w:val="00870E51"/>
    <w:rsid w:val="00952021"/>
    <w:rsid w:val="00963A89"/>
    <w:rsid w:val="009D64CE"/>
    <w:rsid w:val="00A42D9A"/>
    <w:rsid w:val="00A62A69"/>
    <w:rsid w:val="00AD0DA7"/>
    <w:rsid w:val="00BC1E5A"/>
    <w:rsid w:val="00BE3CCA"/>
    <w:rsid w:val="00CD449A"/>
    <w:rsid w:val="00D27B3E"/>
    <w:rsid w:val="00D57DAA"/>
    <w:rsid w:val="00D909F5"/>
    <w:rsid w:val="00DB171D"/>
    <w:rsid w:val="00E617A9"/>
    <w:rsid w:val="00F24E03"/>
    <w:rsid w:val="00F346EC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89B4-7EBC-4C18-B672-EF08FE6D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30</cp:revision>
  <cp:lastPrinted>2023-05-12T09:00:00Z</cp:lastPrinted>
  <dcterms:created xsi:type="dcterms:W3CDTF">2019-04-16T12:29:00Z</dcterms:created>
  <dcterms:modified xsi:type="dcterms:W3CDTF">2023-05-12T09:11:00Z</dcterms:modified>
</cp:coreProperties>
</file>